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25" w:rsidRPr="00BE11DB" w:rsidRDefault="00F028F3" w:rsidP="00F028F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</w:pPr>
      <w:r w:rsidRPr="00BE11DB">
        <w:rPr>
          <w:rFonts w:ascii="Arial" w:eastAsia="Times New Roman" w:hAnsi="Arial" w:cs="Arial"/>
          <w:spacing w:val="-15"/>
          <w:sz w:val="36"/>
          <w:szCs w:val="36"/>
          <w:lang w:val="ru-RU" w:eastAsia="ru-RU" w:bidi="ar-SA"/>
        </w:rPr>
        <w:t>"</w:t>
      </w:r>
      <w:r w:rsidRPr="00BE11DB"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  <w:t>23 Февраля</w:t>
      </w:r>
      <w:r w:rsidR="002C4783" w:rsidRPr="00BE11DB"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  <w:t xml:space="preserve"> </w:t>
      </w:r>
      <w:r w:rsidR="00CB4525" w:rsidRPr="00BE11DB"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  <w:t>- День защитника отечества</w:t>
      </w:r>
      <w:r w:rsidRPr="00BE11DB"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  <w:t>"</w:t>
      </w:r>
    </w:p>
    <w:p w:rsidR="00F028F3" w:rsidRPr="00BE11DB" w:rsidRDefault="00CB4525" w:rsidP="00F028F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</w:pPr>
      <w:r w:rsidRPr="00BE11DB">
        <w:rPr>
          <w:rFonts w:ascii="Times New Roman" w:eastAsia="Times New Roman" w:hAnsi="Times New Roman" w:cs="Times New Roman"/>
          <w:spacing w:val="-15"/>
          <w:sz w:val="36"/>
          <w:szCs w:val="36"/>
          <w:lang w:val="ru-RU" w:eastAsia="ru-RU" w:bidi="ar-SA"/>
        </w:rPr>
        <w:t xml:space="preserve"> тематическое занятие во второй младшей группе</w:t>
      </w:r>
    </w:p>
    <w:p w:rsidR="00F028F3" w:rsidRPr="00BE11DB" w:rsidRDefault="00F028F3" w:rsidP="00F02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val="ru-RU" w:eastAsia="ru-RU" w:bidi="ar-SA"/>
        </w:rPr>
      </w:pPr>
    </w:p>
    <w:p w:rsidR="0063471A" w:rsidRPr="00924964" w:rsidRDefault="00F028F3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964">
        <w:rPr>
          <w:sz w:val="28"/>
          <w:szCs w:val="28"/>
        </w:rPr>
        <w:t>Дети заходят в зал под м</w:t>
      </w:r>
      <w:r w:rsidR="0063471A" w:rsidRPr="00924964">
        <w:rPr>
          <w:sz w:val="28"/>
          <w:szCs w:val="28"/>
        </w:rPr>
        <w:t>арш</w:t>
      </w:r>
      <w:r w:rsidRPr="00924964">
        <w:rPr>
          <w:b/>
          <w:sz w:val="28"/>
          <w:szCs w:val="28"/>
        </w:rPr>
        <w:br/>
      </w:r>
    </w:p>
    <w:p w:rsidR="0063471A" w:rsidRPr="00924964" w:rsidRDefault="00F028F3" w:rsidP="0063471A">
      <w:pPr>
        <w:pStyle w:val="af3"/>
        <w:shd w:val="clear" w:color="auto" w:fill="FFFFFF"/>
        <w:spacing w:before="0" w:beforeAutospacing="0" w:after="0" w:afterAutospacing="0"/>
        <w:rPr>
          <w:i/>
          <w:iCs/>
          <w:sz w:val="27"/>
          <w:szCs w:val="27"/>
        </w:rPr>
      </w:pPr>
      <w:r w:rsidRPr="00924964">
        <w:rPr>
          <w:sz w:val="28"/>
          <w:szCs w:val="28"/>
        </w:rPr>
        <w:t> </w:t>
      </w:r>
      <w:r w:rsidR="003C0DC6">
        <w:rPr>
          <w:b/>
          <w:bCs/>
          <w:i/>
          <w:iCs/>
          <w:sz w:val="27"/>
          <w:szCs w:val="27"/>
        </w:rPr>
        <w:t>М. Р</w:t>
      </w:r>
      <w:r w:rsidR="0063471A" w:rsidRPr="00924964">
        <w:rPr>
          <w:b/>
          <w:bCs/>
          <w:i/>
          <w:iCs/>
          <w:sz w:val="27"/>
          <w:szCs w:val="27"/>
        </w:rPr>
        <w:t xml:space="preserve">.- </w:t>
      </w:r>
      <w:r w:rsidR="0063471A" w:rsidRPr="003C0DC6">
        <w:rPr>
          <w:b/>
          <w:bCs/>
          <w:i/>
          <w:iCs/>
          <w:sz w:val="27"/>
          <w:szCs w:val="27"/>
        </w:rPr>
        <w:t>Музыкальное приветствие</w:t>
      </w:r>
      <w:r w:rsidR="003C0DC6" w:rsidRPr="003C0DC6">
        <w:rPr>
          <w:b/>
          <w:bCs/>
          <w:i/>
          <w:iCs/>
          <w:sz w:val="27"/>
          <w:szCs w:val="27"/>
        </w:rPr>
        <w:t>.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924964">
        <w:rPr>
          <w:sz w:val="27"/>
          <w:szCs w:val="27"/>
        </w:rPr>
        <w:t>Сегодня я для вас приготовила много интересного. Хотите узнать что?</w:t>
      </w:r>
    </w:p>
    <w:p w:rsidR="003C0DC6" w:rsidRDefault="003C0DC6" w:rsidP="0063471A">
      <w:pPr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3471A" w:rsidRPr="00924964" w:rsidRDefault="003C0DC6" w:rsidP="0063471A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М. р.-</w:t>
      </w:r>
      <w:r w:rsidR="0063471A"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Ребята, скоро мы будем отмечать праздник «День Защитника Отечества». Этот праздник настоящих мужчин, наших защитников.</w:t>
      </w:r>
      <w:r w:rsidR="0063471A"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- Как вы думаете, кто такие защитники? (ответы детей). 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964">
        <w:rPr>
          <w:sz w:val="28"/>
          <w:szCs w:val="28"/>
        </w:rPr>
        <w:t>Правильно, это солдаты, которые служат в армии. Давайте с вами сейчас представим, что мы солдаты и будем маршировать высоким шагом.</w:t>
      </w:r>
      <w:r w:rsidRPr="00924964">
        <w:rPr>
          <w:sz w:val="28"/>
          <w:szCs w:val="28"/>
        </w:rPr>
        <w:br/>
      </w:r>
    </w:p>
    <w:p w:rsidR="00166AA5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964">
        <w:rPr>
          <w:sz w:val="28"/>
          <w:szCs w:val="28"/>
        </w:rPr>
        <w:t>Мы ребята озорные</w:t>
      </w:r>
      <w:r w:rsidRPr="00924964">
        <w:rPr>
          <w:sz w:val="28"/>
          <w:szCs w:val="28"/>
        </w:rPr>
        <w:br/>
        <w:t>И солдаты боевые. </w:t>
      </w:r>
      <w:r w:rsidRPr="00924964">
        <w:rPr>
          <w:sz w:val="28"/>
          <w:szCs w:val="28"/>
        </w:rPr>
        <w:br/>
        <w:t>Раз, два, три, четыре, пять, </w:t>
      </w:r>
      <w:r w:rsidRPr="00924964">
        <w:rPr>
          <w:sz w:val="28"/>
          <w:szCs w:val="28"/>
        </w:rPr>
        <w:br/>
        <w:t>Будем дружно мы шагать!</w:t>
      </w:r>
      <w:r w:rsidRPr="00924964">
        <w:rPr>
          <w:sz w:val="28"/>
          <w:szCs w:val="28"/>
        </w:rPr>
        <w:br/>
      </w:r>
    </w:p>
    <w:p w:rsidR="00166AA5" w:rsidRDefault="0063471A" w:rsidP="0063471A">
      <w:pPr>
        <w:pStyle w:val="af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24964">
        <w:rPr>
          <w:sz w:val="28"/>
          <w:szCs w:val="28"/>
        </w:rPr>
        <w:t>Звучит военный марш. </w:t>
      </w:r>
      <w:r w:rsidRPr="00924964">
        <w:rPr>
          <w:sz w:val="28"/>
          <w:szCs w:val="28"/>
        </w:rPr>
        <w:br/>
      </w:r>
      <w:r w:rsidRPr="00924964">
        <w:rPr>
          <w:i/>
          <w:sz w:val="28"/>
          <w:szCs w:val="28"/>
        </w:rPr>
        <w:t>(Дети садятся на стульчики).</w:t>
      </w:r>
      <w:r w:rsidRPr="00924964">
        <w:rPr>
          <w:sz w:val="28"/>
          <w:szCs w:val="28"/>
        </w:rPr>
        <w:br/>
      </w:r>
    </w:p>
    <w:p w:rsidR="00166AA5" w:rsidRDefault="003C0DC6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М.р.</w:t>
      </w:r>
      <w:r w:rsidR="0063471A" w:rsidRPr="00924964">
        <w:rPr>
          <w:sz w:val="28"/>
          <w:szCs w:val="28"/>
        </w:rPr>
        <w:t xml:space="preserve"> Ребята, ваши папы, дедушки, тоже служили в армии, защищали нашу Родину. Сейчас </w:t>
      </w:r>
      <w:proofErr w:type="spellStart"/>
      <w:r w:rsidR="0063471A" w:rsidRPr="00924964">
        <w:rPr>
          <w:sz w:val="28"/>
          <w:szCs w:val="28"/>
        </w:rPr>
        <w:t>Ризван</w:t>
      </w:r>
      <w:proofErr w:type="spellEnd"/>
      <w:r w:rsidR="0063471A" w:rsidRPr="00924964">
        <w:rPr>
          <w:sz w:val="28"/>
          <w:szCs w:val="28"/>
        </w:rPr>
        <w:t xml:space="preserve">  прочитает стихотворение об Армии.</w:t>
      </w:r>
      <w:r w:rsidR="0063471A" w:rsidRPr="00924964">
        <w:rPr>
          <w:sz w:val="28"/>
          <w:szCs w:val="28"/>
        </w:rPr>
        <w:br/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964">
        <w:rPr>
          <w:sz w:val="28"/>
          <w:szCs w:val="28"/>
        </w:rPr>
        <w:t>Нашей Армии любимой</w:t>
      </w:r>
      <w:r w:rsidRPr="00924964">
        <w:rPr>
          <w:sz w:val="28"/>
          <w:szCs w:val="28"/>
        </w:rPr>
        <w:br/>
        <w:t>День рожденье в Феврале,</w:t>
      </w:r>
      <w:r w:rsidRPr="00924964">
        <w:rPr>
          <w:sz w:val="28"/>
          <w:szCs w:val="28"/>
        </w:rPr>
        <w:br/>
        <w:t>Слава ей, непобедимой,</w:t>
      </w:r>
      <w:r w:rsidRPr="00924964">
        <w:rPr>
          <w:sz w:val="28"/>
          <w:szCs w:val="28"/>
        </w:rPr>
        <w:br/>
        <w:t>Слава миру на Земле!</w:t>
      </w:r>
    </w:p>
    <w:p w:rsidR="003C0DC6" w:rsidRDefault="003C0DC6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471A" w:rsidRPr="00924964" w:rsidRDefault="003C0DC6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3C0DC6">
        <w:rPr>
          <w:b/>
          <w:sz w:val="28"/>
          <w:szCs w:val="28"/>
        </w:rPr>
        <w:t>М.Р.</w:t>
      </w:r>
      <w:r w:rsidR="0063471A" w:rsidRPr="00924964">
        <w:rPr>
          <w:sz w:val="28"/>
          <w:szCs w:val="28"/>
        </w:rPr>
        <w:t> </w:t>
      </w:r>
      <w:r w:rsidR="0063471A" w:rsidRPr="00924964">
        <w:rPr>
          <w:sz w:val="27"/>
          <w:szCs w:val="27"/>
        </w:rPr>
        <w:t xml:space="preserve"> Я вам покажу вот такую картинку (с изображением солдат, армии)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Что на ней изображено?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Кто эти люди?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Чем они занимаются?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Нашу Родину защищают военные, солдаты – они защитники. И сегодня день рождения у нашей Российской Армии.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Послушайте сейчас музыкальное произведение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i/>
          <w:iCs/>
          <w:sz w:val="27"/>
          <w:szCs w:val="27"/>
        </w:rPr>
        <w:t>Звучит музыка «Бравые солдаты» муз. А. Филиппенко.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Кто узнал, как называется это произведение?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О ком она?(ответы детей)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lastRenderedPageBreak/>
        <w:t>Давайте споем песню про солдат.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b/>
          <w:bCs/>
          <w:sz w:val="27"/>
          <w:szCs w:val="27"/>
        </w:rPr>
        <w:t>Исполняется песня </w:t>
      </w:r>
      <w:r w:rsidRPr="00924964">
        <w:rPr>
          <w:b/>
          <w:bCs/>
          <w:i/>
          <w:iCs/>
          <w:sz w:val="27"/>
          <w:szCs w:val="27"/>
        </w:rPr>
        <w:t xml:space="preserve">« Солдат» </w:t>
      </w:r>
      <w:proofErr w:type="spellStart"/>
      <w:r w:rsidRPr="00924964">
        <w:rPr>
          <w:b/>
          <w:bCs/>
          <w:i/>
          <w:iCs/>
          <w:sz w:val="27"/>
          <w:szCs w:val="27"/>
        </w:rPr>
        <w:t>муз.В.Карасевой</w:t>
      </w:r>
      <w:proofErr w:type="spellEnd"/>
      <w:r w:rsidRPr="00924964">
        <w:rPr>
          <w:b/>
          <w:bCs/>
          <w:i/>
          <w:iCs/>
          <w:sz w:val="27"/>
          <w:szCs w:val="27"/>
        </w:rPr>
        <w:t xml:space="preserve"> .Сл.Френкель</w:t>
      </w:r>
    </w:p>
    <w:p w:rsidR="003C0DC6" w:rsidRDefault="003C0DC6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b/>
          <w:bCs/>
          <w:i/>
          <w:iCs/>
          <w:sz w:val="27"/>
          <w:szCs w:val="27"/>
        </w:rPr>
        <w:t>Какие вы знаете загадки о солдатах и об армии?</w:t>
      </w:r>
    </w:p>
    <w:p w:rsidR="00166AA5" w:rsidRDefault="00166AA5" w:rsidP="0063471A">
      <w:pPr>
        <w:pStyle w:val="af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1.Смело в небе проплывает,</w:t>
      </w:r>
      <w:r w:rsidRPr="00924964">
        <w:rPr>
          <w:sz w:val="27"/>
          <w:szCs w:val="27"/>
        </w:rPr>
        <w:br/>
        <w:t>Обгоняя птиц полет. </w:t>
      </w:r>
      <w:r w:rsidRPr="00924964">
        <w:rPr>
          <w:sz w:val="27"/>
          <w:szCs w:val="27"/>
        </w:rPr>
        <w:br/>
        <w:t>Человек</w:t>
      </w:r>
      <w:r w:rsidR="003C0DC6">
        <w:rPr>
          <w:sz w:val="27"/>
          <w:szCs w:val="27"/>
        </w:rPr>
        <w:t xml:space="preserve"> им управляет, </w:t>
      </w:r>
      <w:r w:rsidR="003C0DC6">
        <w:rPr>
          <w:sz w:val="27"/>
          <w:szCs w:val="27"/>
        </w:rPr>
        <w:br/>
        <w:t xml:space="preserve">Что же это?-...      </w:t>
      </w:r>
      <w:r w:rsidRPr="00924964">
        <w:rPr>
          <w:sz w:val="27"/>
          <w:szCs w:val="27"/>
        </w:rPr>
        <w:t>(Самолёт)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Правильно ребята самолет.</w:t>
      </w:r>
    </w:p>
    <w:p w:rsidR="0063471A" w:rsidRPr="00924964" w:rsidRDefault="003C0DC6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 xml:space="preserve"> </w:t>
      </w:r>
      <w:r w:rsidR="00726F70" w:rsidRPr="00924964">
        <w:rPr>
          <w:sz w:val="27"/>
          <w:szCs w:val="27"/>
        </w:rPr>
        <w:t>(СЛАЙД)</w:t>
      </w:r>
    </w:p>
    <w:p w:rsidR="00726F70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924964">
        <w:rPr>
          <w:sz w:val="28"/>
          <w:szCs w:val="28"/>
        </w:rPr>
        <w:br/>
        <w:t>2.Охранять границу — важно!</w:t>
      </w:r>
      <w:r w:rsidRPr="00924964">
        <w:rPr>
          <w:sz w:val="28"/>
          <w:szCs w:val="28"/>
        </w:rPr>
        <w:br/>
        <w:t>Пограничника зовут.</w:t>
      </w:r>
      <w:r w:rsidRPr="00924964">
        <w:rPr>
          <w:sz w:val="28"/>
          <w:szCs w:val="28"/>
        </w:rPr>
        <w:br/>
        <w:t>С верным псом они отважно</w:t>
      </w:r>
      <w:r w:rsidRPr="00924964">
        <w:rPr>
          <w:sz w:val="28"/>
          <w:szCs w:val="28"/>
        </w:rPr>
        <w:br/>
        <w:t>Службу Родине несут.  (СЛАЙ)</w:t>
      </w:r>
      <w:r w:rsidRPr="00924964">
        <w:rPr>
          <w:sz w:val="28"/>
          <w:szCs w:val="28"/>
        </w:rPr>
        <w:br/>
      </w:r>
    </w:p>
    <w:p w:rsidR="0063471A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3</w:t>
      </w:r>
      <w:r w:rsidR="0063471A" w:rsidRPr="00924964">
        <w:rPr>
          <w:sz w:val="27"/>
          <w:szCs w:val="27"/>
        </w:rPr>
        <w:t>.Гусеницы две ползут,</w:t>
      </w:r>
      <w:r w:rsidR="0063471A" w:rsidRPr="00924964">
        <w:rPr>
          <w:sz w:val="27"/>
          <w:szCs w:val="27"/>
        </w:rPr>
        <w:br/>
        <w:t>Башню с пушкою везут.( танк)</w:t>
      </w:r>
      <w:r w:rsidRPr="00924964">
        <w:rPr>
          <w:sz w:val="27"/>
          <w:szCs w:val="27"/>
        </w:rPr>
        <w:t xml:space="preserve"> 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b/>
          <w:bCs/>
          <w:sz w:val="27"/>
          <w:szCs w:val="27"/>
        </w:rPr>
        <w:t xml:space="preserve"> </w:t>
      </w:r>
      <w:r w:rsidR="00726F70" w:rsidRPr="00924964">
        <w:rPr>
          <w:sz w:val="27"/>
          <w:szCs w:val="27"/>
        </w:rPr>
        <w:t>(СЛАЙД)</w:t>
      </w:r>
    </w:p>
    <w:p w:rsidR="00726F70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63471A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4</w:t>
      </w:r>
      <w:r w:rsidR="0063471A" w:rsidRPr="00924964">
        <w:rPr>
          <w:sz w:val="27"/>
          <w:szCs w:val="27"/>
        </w:rPr>
        <w:t>. По волнам дворец плывет,</w:t>
      </w:r>
      <w:r w:rsidR="0063471A" w:rsidRPr="00924964">
        <w:rPr>
          <w:sz w:val="27"/>
          <w:szCs w:val="27"/>
        </w:rPr>
        <w:br/>
        <w:t>На себе людей везет. (Корабль)</w:t>
      </w:r>
    </w:p>
    <w:p w:rsidR="00726F70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924964">
        <w:rPr>
          <w:b/>
          <w:bCs/>
          <w:sz w:val="27"/>
          <w:szCs w:val="27"/>
        </w:rPr>
        <w:t>(СЛАЙД)</w:t>
      </w:r>
    </w:p>
    <w:p w:rsidR="00726F70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63471A" w:rsidRPr="00924964" w:rsidRDefault="00726F70" w:rsidP="0063471A">
      <w:pPr>
        <w:pStyle w:val="af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24964">
        <w:rPr>
          <w:sz w:val="27"/>
          <w:szCs w:val="27"/>
        </w:rPr>
        <w:t>5</w:t>
      </w:r>
      <w:r w:rsidR="0063471A" w:rsidRPr="00924964">
        <w:rPr>
          <w:sz w:val="27"/>
          <w:szCs w:val="27"/>
        </w:rPr>
        <w:t>. Он готов в огонь и бой,</w:t>
      </w:r>
      <w:r w:rsidR="0063471A" w:rsidRPr="00924964">
        <w:rPr>
          <w:sz w:val="27"/>
          <w:szCs w:val="27"/>
        </w:rPr>
        <w:br/>
        <w:t>защищает нас с тобой</w:t>
      </w:r>
      <w:r w:rsidR="0063471A" w:rsidRPr="00924964">
        <w:rPr>
          <w:sz w:val="27"/>
          <w:szCs w:val="27"/>
        </w:rPr>
        <w:br/>
        <w:t>(солдат)</w:t>
      </w:r>
    </w:p>
    <w:p w:rsidR="0063471A" w:rsidRPr="00924964" w:rsidRDefault="0063471A" w:rsidP="0063471A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964">
        <w:rPr>
          <w:b/>
          <w:bCs/>
          <w:sz w:val="27"/>
          <w:szCs w:val="27"/>
        </w:rPr>
        <w:t xml:space="preserve"> </w:t>
      </w:r>
      <w:r w:rsidR="00726F70" w:rsidRPr="00924964">
        <w:rPr>
          <w:sz w:val="27"/>
          <w:szCs w:val="27"/>
        </w:rPr>
        <w:t>(СЛАЙД)</w:t>
      </w:r>
      <w:r w:rsidR="00F028F3" w:rsidRPr="00924964">
        <w:rPr>
          <w:sz w:val="28"/>
          <w:szCs w:val="28"/>
        </w:rPr>
        <w:br/>
      </w:r>
    </w:p>
    <w:p w:rsidR="00726F70" w:rsidRPr="00924964" w:rsidRDefault="00F028F3" w:rsidP="00CB4525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3C0DC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М.</w:t>
      </w:r>
      <w:r w:rsidRPr="0092496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р</w:t>
      </w:r>
      <w:r w:rsidR="003C0DC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.- 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Ребята, что бы служить в Армии нужно быть сильным, быстрым и ловким. Я предлагаю</w:t>
      </w:r>
      <w:r w:rsidR="00AB19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поиграть в игру «Полоса препятствий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».</w:t>
      </w:r>
      <w:r w:rsidR="00AB19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участвовать в этой игре будут наши мальчики</w:t>
      </w:r>
      <w:r w:rsid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девочки. Выходите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постройтесь в дв</w:t>
      </w:r>
      <w:r w:rsid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коман</w:t>
      </w:r>
      <w:r w:rsidR="00AB19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ды! (</w:t>
      </w:r>
      <w:r w:rsidR="00AB19E9" w:rsidRPr="00AB19E9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Дети друг за другом проползают через туннель, пере</w:t>
      </w:r>
      <w:r w:rsidR="00AB19E9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прыгивают через обруч, проползают </w:t>
      </w:r>
      <w:r w:rsidR="00AB19E9" w:rsidRPr="00AB19E9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под дугой, обежать конус.)</w:t>
      </w:r>
      <w:r w:rsidR="00AB19E9" w:rsidRPr="00AB19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AB19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Игра: «Полоса  препятствий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».</w:t>
      </w:r>
    </w:p>
    <w:p w:rsidR="00AB19E9" w:rsidRDefault="00924964" w:rsidP="00CB4525">
      <w:pPr>
        <w:spacing w:after="15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2496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Музыкальный руководитель:</w:t>
      </w: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B19E9">
        <w:rPr>
          <w:rFonts w:ascii="Times New Roman" w:hAnsi="Times New Roman" w:cs="Times New Roman"/>
          <w:sz w:val="28"/>
          <w:szCs w:val="28"/>
          <w:lang w:val="ru-RU"/>
        </w:rPr>
        <w:t>Ребята,</w:t>
      </w:r>
      <w:r w:rsidR="00726F70" w:rsidRPr="00AB19E9">
        <w:rPr>
          <w:rFonts w:ascii="Times New Roman" w:hAnsi="Times New Roman" w:cs="Times New Roman"/>
          <w:sz w:val="28"/>
          <w:szCs w:val="28"/>
          <w:lang w:val="ru-RU"/>
        </w:rPr>
        <w:t xml:space="preserve"> а хотите</w:t>
      </w:r>
      <w:r w:rsidR="00AB19E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6F70" w:rsidRPr="00AB19E9">
        <w:rPr>
          <w:rFonts w:ascii="Times New Roman" w:hAnsi="Times New Roman" w:cs="Times New Roman"/>
          <w:sz w:val="28"/>
          <w:szCs w:val="28"/>
          <w:lang w:val="ru-RU"/>
        </w:rPr>
        <w:t xml:space="preserve"> я вас научу играть в военную игру? Только нужно быть очень внимательными.</w:t>
      </w:r>
      <w:r w:rsidR="00726F70" w:rsidRPr="00AB1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26F70" w:rsidRPr="00AB19E9" w:rsidRDefault="00726F70" w:rsidP="00CB4525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B19E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В игру: «Летает, плавает, шагает.»</w:t>
      </w:r>
      <w:r w:rsidRPr="00AB19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(Детям поочерёдно показывают карточки, согласно которым они выполняют соответствующие действия: </w:t>
      </w:r>
      <w:proofErr w:type="spellStart"/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>голубая</w:t>
      </w:r>
      <w:proofErr w:type="spellEnd"/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моряки</w:t>
      </w:r>
      <w:r w:rsidRPr="00AB19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>(«плавают»);</w:t>
      </w:r>
      <w:r w:rsidRPr="00AB19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зелёная – пехотинцы (маршируют); жёлтая – лётчики (летают). Все движения делаются под музыку.)</w:t>
      </w:r>
      <w:r w:rsidRPr="00AB19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B19E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После игры дети присаживаются на стульчики.</w:t>
      </w:r>
    </w:p>
    <w:p w:rsidR="00F028F3" w:rsidRPr="00924964" w:rsidRDefault="003C0DC6" w:rsidP="00CB4525">
      <w:pPr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C0DC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М. р.-</w:t>
      </w:r>
      <w:r w:rsidR="00F028F3"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Молодцы, ребята, справились с заданием! Нашим мальчикам я желаю быть смелыми, ловкими и быстрыми, тогда они обязательно пойдут в Армию. Наше занятие подошло к концу, давайте с вами споем «До свидания».</w:t>
      </w:r>
    </w:p>
    <w:p w:rsidR="00F028F3" w:rsidRPr="00924964" w:rsidRDefault="00F028F3" w:rsidP="00CB4525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249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8A02BA" w:rsidRPr="00CB4525" w:rsidRDefault="008A02BA" w:rsidP="00CB45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02BA" w:rsidRPr="00CB4525" w:rsidSect="008A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28F3"/>
    <w:rsid w:val="0011598E"/>
    <w:rsid w:val="00166AA5"/>
    <w:rsid w:val="002C371C"/>
    <w:rsid w:val="002C4783"/>
    <w:rsid w:val="003C0DC6"/>
    <w:rsid w:val="00485549"/>
    <w:rsid w:val="00504739"/>
    <w:rsid w:val="00522A5F"/>
    <w:rsid w:val="005676AC"/>
    <w:rsid w:val="0063471A"/>
    <w:rsid w:val="00726F70"/>
    <w:rsid w:val="00822E29"/>
    <w:rsid w:val="008A02BA"/>
    <w:rsid w:val="00924964"/>
    <w:rsid w:val="00AB19E9"/>
    <w:rsid w:val="00B55A9A"/>
    <w:rsid w:val="00BE11DB"/>
    <w:rsid w:val="00CB4525"/>
    <w:rsid w:val="00F0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AC"/>
  </w:style>
  <w:style w:type="paragraph" w:styleId="1">
    <w:name w:val="heading 1"/>
    <w:basedOn w:val="a"/>
    <w:next w:val="a"/>
    <w:link w:val="10"/>
    <w:uiPriority w:val="9"/>
    <w:qFormat/>
    <w:rsid w:val="005676A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6A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76A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6A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6A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6A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6A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6A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6A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76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76A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676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676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676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676A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676A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76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676A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76A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76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76A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676AC"/>
    <w:rPr>
      <w:b/>
      <w:bCs/>
    </w:rPr>
  </w:style>
  <w:style w:type="character" w:styleId="a8">
    <w:name w:val="Emphasis"/>
    <w:uiPriority w:val="20"/>
    <w:qFormat/>
    <w:rsid w:val="005676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676A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676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76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676A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676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676AC"/>
    <w:rPr>
      <w:b/>
      <w:bCs/>
      <w:i/>
      <w:iCs/>
    </w:rPr>
  </w:style>
  <w:style w:type="character" w:styleId="ad">
    <w:name w:val="Subtle Emphasis"/>
    <w:uiPriority w:val="19"/>
    <w:qFormat/>
    <w:rsid w:val="005676AC"/>
    <w:rPr>
      <w:i/>
      <w:iCs/>
    </w:rPr>
  </w:style>
  <w:style w:type="character" w:styleId="ae">
    <w:name w:val="Intense Emphasis"/>
    <w:uiPriority w:val="21"/>
    <w:qFormat/>
    <w:rsid w:val="005676AC"/>
    <w:rPr>
      <w:b/>
      <w:bCs/>
    </w:rPr>
  </w:style>
  <w:style w:type="character" w:styleId="af">
    <w:name w:val="Subtle Reference"/>
    <w:uiPriority w:val="31"/>
    <w:qFormat/>
    <w:rsid w:val="005676AC"/>
    <w:rPr>
      <w:smallCaps/>
    </w:rPr>
  </w:style>
  <w:style w:type="character" w:styleId="af0">
    <w:name w:val="Intense Reference"/>
    <w:uiPriority w:val="32"/>
    <w:qFormat/>
    <w:rsid w:val="005676AC"/>
    <w:rPr>
      <w:smallCaps/>
      <w:spacing w:val="5"/>
      <w:u w:val="single"/>
    </w:rPr>
  </w:style>
  <w:style w:type="character" w:styleId="af1">
    <w:name w:val="Book Title"/>
    <w:uiPriority w:val="33"/>
    <w:qFormat/>
    <w:rsid w:val="005676A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676AC"/>
    <w:pPr>
      <w:outlineLvl w:val="9"/>
    </w:pPr>
  </w:style>
  <w:style w:type="paragraph" w:styleId="af3">
    <w:name w:val="Normal (Web)"/>
    <w:basedOn w:val="a"/>
    <w:uiPriority w:val="99"/>
    <w:unhideWhenUsed/>
    <w:rsid w:val="00F0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87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2019-01-04T18:27:00Z</dcterms:created>
  <dcterms:modified xsi:type="dcterms:W3CDTF">2019-02-09T18:28:00Z</dcterms:modified>
</cp:coreProperties>
</file>